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0FCAF" w14:textId="77777777" w:rsidR="002B749C" w:rsidRDefault="00746C74">
      <w:pPr>
        <w:spacing w:line="314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 wp14:anchorId="2DA17703" wp14:editId="265F7BCB">
            <wp:simplePos x="0" y="0"/>
            <wp:positionH relativeFrom="page">
              <wp:posOffset>918845</wp:posOffset>
            </wp:positionH>
            <wp:positionV relativeFrom="page">
              <wp:posOffset>449580</wp:posOffset>
            </wp:positionV>
            <wp:extent cx="1828165" cy="495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6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B2AAEFF" w14:textId="77777777" w:rsidR="002B749C" w:rsidRDefault="00746C74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REJESTRACJA STUDENCKIEGO KOŁA NAUKOWEGO (SKN)</w:t>
      </w:r>
    </w:p>
    <w:p w14:paraId="2F885C5B" w14:textId="77777777" w:rsidR="002B749C" w:rsidRDefault="002B749C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3120"/>
        <w:gridCol w:w="2960"/>
      </w:tblGrid>
      <w:tr w:rsidR="002B749C" w14:paraId="51F2E640" w14:textId="77777777">
        <w:trPr>
          <w:trHeight w:val="270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D4BE24E" w14:textId="77777777" w:rsidR="002B749C" w:rsidRDefault="00746C74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Studenckie Koło Naukowe</w:t>
            </w: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3359C9C" w14:textId="77777777" w:rsidR="002B749C" w:rsidRDefault="00746C74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Nazwa SKN</w:t>
            </w:r>
          </w:p>
        </w:tc>
        <w:tc>
          <w:tcPr>
            <w:tcW w:w="2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AC5D115" w14:textId="77777777" w:rsidR="002B749C" w:rsidRDefault="002B749C">
            <w:pPr>
              <w:rPr>
                <w:sz w:val="23"/>
                <w:szCs w:val="23"/>
              </w:rPr>
            </w:pPr>
          </w:p>
        </w:tc>
      </w:tr>
      <w:tr w:rsidR="002B749C" w14:paraId="1E2CDF2A" w14:textId="77777777">
        <w:trPr>
          <w:trHeight w:val="534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780B00" w14:textId="77777777" w:rsidR="002B749C" w:rsidRDefault="002B749C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4AF278" w14:textId="77777777" w:rsidR="002B749C" w:rsidRDefault="002B749C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44959F" w14:textId="77777777" w:rsidR="002B749C" w:rsidRDefault="002B749C">
            <w:pPr>
              <w:rPr>
                <w:sz w:val="24"/>
                <w:szCs w:val="24"/>
              </w:rPr>
            </w:pPr>
          </w:p>
        </w:tc>
      </w:tr>
      <w:tr w:rsidR="002B749C" w14:paraId="1322DD0D" w14:textId="77777777">
        <w:trPr>
          <w:trHeight w:val="250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79FF09" w14:textId="77777777" w:rsidR="002B749C" w:rsidRDefault="002B749C">
            <w:pPr>
              <w:rPr>
                <w:sz w:val="21"/>
                <w:szCs w:val="21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14:paraId="7539DF9F" w14:textId="77777777" w:rsidR="002B749C" w:rsidRDefault="00746C74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Nazwa jednostki dydaktycznej,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4844D16B" w14:textId="77777777" w:rsidR="002B749C" w:rsidRDefault="002B749C">
            <w:pPr>
              <w:rPr>
                <w:sz w:val="21"/>
                <w:szCs w:val="21"/>
              </w:rPr>
            </w:pPr>
          </w:p>
        </w:tc>
      </w:tr>
      <w:tr w:rsidR="002B749C" w14:paraId="3EE7DBF7" w14:textId="77777777">
        <w:trPr>
          <w:trHeight w:val="269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86F3C5" w14:textId="77777777" w:rsidR="002B749C" w:rsidRDefault="002B749C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14:paraId="4342A14F" w14:textId="77777777" w:rsidR="002B749C" w:rsidRDefault="00746C74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przy której działa SKN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6E333E3F" w14:textId="77777777" w:rsidR="002B749C" w:rsidRDefault="002B749C">
            <w:pPr>
              <w:rPr>
                <w:sz w:val="23"/>
                <w:szCs w:val="23"/>
              </w:rPr>
            </w:pPr>
          </w:p>
        </w:tc>
      </w:tr>
      <w:tr w:rsidR="002B749C" w14:paraId="0A5B0E1B" w14:textId="77777777">
        <w:trPr>
          <w:trHeight w:val="265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EE6DEB" w14:textId="77777777" w:rsidR="002B749C" w:rsidRDefault="002B749C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FBAC62" w14:textId="77777777" w:rsidR="002B749C" w:rsidRDefault="002B749C">
            <w:pPr>
              <w:rPr>
                <w:sz w:val="23"/>
                <w:szCs w:val="23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11078A" w14:textId="77777777" w:rsidR="002B749C" w:rsidRDefault="002B749C">
            <w:pPr>
              <w:rPr>
                <w:sz w:val="23"/>
                <w:szCs w:val="23"/>
              </w:rPr>
            </w:pPr>
          </w:p>
        </w:tc>
      </w:tr>
      <w:tr w:rsidR="002B749C" w14:paraId="3E1A4C00" w14:textId="77777777">
        <w:trPr>
          <w:trHeight w:val="250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38D489" w14:textId="77777777" w:rsidR="002B749C" w:rsidRDefault="002B749C">
            <w:pPr>
              <w:rPr>
                <w:sz w:val="21"/>
                <w:szCs w:val="21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14:paraId="393E647C" w14:textId="77777777" w:rsidR="002B749C" w:rsidRDefault="00746C74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Adres jednostki dydaktycznej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29A1C549" w14:textId="77777777" w:rsidR="002B749C" w:rsidRDefault="002B749C">
            <w:pPr>
              <w:rPr>
                <w:sz w:val="21"/>
                <w:szCs w:val="21"/>
              </w:rPr>
            </w:pPr>
          </w:p>
        </w:tc>
      </w:tr>
      <w:tr w:rsidR="002B749C" w14:paraId="594E7229" w14:textId="77777777">
        <w:trPr>
          <w:trHeight w:val="534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E2649C" w14:textId="77777777" w:rsidR="002B749C" w:rsidRDefault="002B749C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3A6886" w14:textId="77777777" w:rsidR="002B749C" w:rsidRDefault="002B749C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C8AAD5" w14:textId="77777777" w:rsidR="002B749C" w:rsidRDefault="002B749C">
            <w:pPr>
              <w:rPr>
                <w:sz w:val="24"/>
                <w:szCs w:val="24"/>
              </w:rPr>
            </w:pPr>
          </w:p>
        </w:tc>
      </w:tr>
      <w:tr w:rsidR="002B749C" w14:paraId="1E4BD4BB" w14:textId="77777777">
        <w:trPr>
          <w:trHeight w:val="250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7E855B" w14:textId="77777777" w:rsidR="002B749C" w:rsidRDefault="002B749C">
            <w:pPr>
              <w:rPr>
                <w:sz w:val="21"/>
                <w:szCs w:val="21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14:paraId="5DCED491" w14:textId="77777777" w:rsidR="002B749C" w:rsidRDefault="00746C74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Numer telefonu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62BD96B7" w14:textId="77777777" w:rsidR="002B749C" w:rsidRDefault="002B749C">
            <w:pPr>
              <w:rPr>
                <w:sz w:val="21"/>
                <w:szCs w:val="21"/>
              </w:rPr>
            </w:pPr>
          </w:p>
        </w:tc>
      </w:tr>
      <w:tr w:rsidR="002B749C" w14:paraId="6704D187" w14:textId="77777777">
        <w:trPr>
          <w:trHeight w:val="534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2CD323" w14:textId="77777777" w:rsidR="002B749C" w:rsidRDefault="002B749C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ACD14F" w14:textId="77777777" w:rsidR="002B749C" w:rsidRDefault="002B749C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E6BD9C" w14:textId="77777777" w:rsidR="002B749C" w:rsidRDefault="002B749C">
            <w:pPr>
              <w:rPr>
                <w:sz w:val="24"/>
                <w:szCs w:val="24"/>
              </w:rPr>
            </w:pPr>
          </w:p>
        </w:tc>
      </w:tr>
      <w:tr w:rsidR="002B749C" w14:paraId="75F1D916" w14:textId="77777777">
        <w:trPr>
          <w:trHeight w:val="251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E7094D" w14:textId="77777777" w:rsidR="002B749C" w:rsidRDefault="002B749C">
            <w:pPr>
              <w:rPr>
                <w:sz w:val="21"/>
                <w:szCs w:val="21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14:paraId="405C9FF8" w14:textId="77777777" w:rsidR="002B749C" w:rsidRDefault="00746C74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Dziedzina/y nauki, z którymi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3C71D47F" w14:textId="77777777" w:rsidR="002B749C" w:rsidRDefault="002B749C">
            <w:pPr>
              <w:rPr>
                <w:sz w:val="21"/>
                <w:szCs w:val="21"/>
              </w:rPr>
            </w:pPr>
          </w:p>
        </w:tc>
      </w:tr>
      <w:tr w:rsidR="002B749C" w14:paraId="5314C61D" w14:textId="77777777">
        <w:trPr>
          <w:trHeight w:val="269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220FBC" w14:textId="77777777" w:rsidR="002B749C" w:rsidRDefault="002B749C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14:paraId="67C28B1E" w14:textId="77777777" w:rsidR="002B749C" w:rsidRDefault="00746C74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związane jest SKN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2D5FE65A" w14:textId="77777777" w:rsidR="002B749C" w:rsidRDefault="002B749C">
            <w:pPr>
              <w:rPr>
                <w:sz w:val="23"/>
                <w:szCs w:val="23"/>
              </w:rPr>
            </w:pPr>
          </w:p>
        </w:tc>
      </w:tr>
      <w:tr w:rsidR="002B749C" w14:paraId="06E071BD" w14:textId="77777777">
        <w:trPr>
          <w:trHeight w:val="277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0121F2" w14:textId="77777777" w:rsidR="002B749C" w:rsidRDefault="002B749C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8031D5" w14:textId="77777777" w:rsidR="002B749C" w:rsidRDefault="002B749C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0487F4" w14:textId="77777777" w:rsidR="002B749C" w:rsidRDefault="002B749C">
            <w:pPr>
              <w:rPr>
                <w:sz w:val="24"/>
                <w:szCs w:val="24"/>
              </w:rPr>
            </w:pPr>
          </w:p>
        </w:tc>
      </w:tr>
      <w:tr w:rsidR="002B749C" w14:paraId="3651849D" w14:textId="77777777">
        <w:trPr>
          <w:trHeight w:val="250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7807D2" w14:textId="77777777" w:rsidR="002B749C" w:rsidRDefault="00746C74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Opiekun SKN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14:paraId="76D0EAE9" w14:textId="77777777" w:rsidR="002B749C" w:rsidRDefault="00746C74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Opiekun SKN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47D0F4F0" w14:textId="77777777" w:rsidR="002B749C" w:rsidRDefault="002B749C">
            <w:pPr>
              <w:rPr>
                <w:sz w:val="21"/>
                <w:szCs w:val="21"/>
              </w:rPr>
            </w:pPr>
          </w:p>
        </w:tc>
      </w:tr>
      <w:tr w:rsidR="002B749C" w14:paraId="6DFC8708" w14:textId="77777777">
        <w:trPr>
          <w:trHeight w:val="534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594450" w14:textId="77777777" w:rsidR="002B749C" w:rsidRDefault="002B749C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9EA3A1" w14:textId="77777777" w:rsidR="002B749C" w:rsidRDefault="002B749C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F826FC" w14:textId="77777777" w:rsidR="002B749C" w:rsidRDefault="002B749C">
            <w:pPr>
              <w:rPr>
                <w:sz w:val="24"/>
                <w:szCs w:val="24"/>
              </w:rPr>
            </w:pPr>
          </w:p>
        </w:tc>
      </w:tr>
      <w:tr w:rsidR="002B749C" w14:paraId="5C99A892" w14:textId="77777777">
        <w:trPr>
          <w:trHeight w:val="250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D536EB" w14:textId="77777777" w:rsidR="002B749C" w:rsidRDefault="002B749C">
            <w:pPr>
              <w:rPr>
                <w:sz w:val="21"/>
                <w:szCs w:val="21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14:paraId="0DA89656" w14:textId="77777777" w:rsidR="002B749C" w:rsidRDefault="00746C74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e-mail Opiekuna SKN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179C273A" w14:textId="77777777" w:rsidR="002B749C" w:rsidRDefault="002B749C">
            <w:pPr>
              <w:rPr>
                <w:sz w:val="21"/>
                <w:szCs w:val="21"/>
              </w:rPr>
            </w:pPr>
          </w:p>
        </w:tc>
      </w:tr>
      <w:tr w:rsidR="002B749C" w14:paraId="7FCCD13C" w14:textId="77777777">
        <w:trPr>
          <w:trHeight w:val="534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E4D457" w14:textId="77777777" w:rsidR="002B749C" w:rsidRDefault="002B749C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B2C548" w14:textId="77777777" w:rsidR="002B749C" w:rsidRDefault="002B749C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470D0F" w14:textId="77777777" w:rsidR="002B749C" w:rsidRDefault="002B749C">
            <w:pPr>
              <w:rPr>
                <w:sz w:val="24"/>
                <w:szCs w:val="24"/>
              </w:rPr>
            </w:pPr>
          </w:p>
        </w:tc>
      </w:tr>
      <w:tr w:rsidR="002B749C" w14:paraId="609EDBD1" w14:textId="77777777">
        <w:trPr>
          <w:trHeight w:val="250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83F45D" w14:textId="77777777" w:rsidR="002B749C" w:rsidRDefault="00746C74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Przewodniczący/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14:paraId="34428082" w14:textId="77777777" w:rsidR="002B749C" w:rsidRDefault="00746C74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Przewodniczący/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7648C447" w14:textId="77777777" w:rsidR="002B749C" w:rsidRDefault="002B749C">
            <w:pPr>
              <w:rPr>
                <w:sz w:val="21"/>
                <w:szCs w:val="21"/>
              </w:rPr>
            </w:pPr>
          </w:p>
        </w:tc>
      </w:tr>
      <w:tr w:rsidR="002B749C" w14:paraId="2AEDC71B" w14:textId="77777777">
        <w:trPr>
          <w:trHeight w:val="269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63BCDD" w14:textId="77777777" w:rsidR="002B749C" w:rsidRDefault="00746C74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Przewodnicząca SKN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14:paraId="12513F42" w14:textId="77777777" w:rsidR="002B749C" w:rsidRDefault="00746C74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Przewodnicząca SKN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51F479B4" w14:textId="77777777" w:rsidR="002B749C" w:rsidRDefault="002B749C">
            <w:pPr>
              <w:rPr>
                <w:sz w:val="23"/>
                <w:szCs w:val="23"/>
              </w:rPr>
            </w:pPr>
          </w:p>
        </w:tc>
      </w:tr>
      <w:tr w:rsidR="002B749C" w14:paraId="217DA513" w14:textId="77777777">
        <w:trPr>
          <w:trHeight w:val="265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FC330B" w14:textId="77777777" w:rsidR="002B749C" w:rsidRDefault="002B749C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3F1DD7" w14:textId="77777777" w:rsidR="002B749C" w:rsidRDefault="002B749C">
            <w:pPr>
              <w:rPr>
                <w:sz w:val="23"/>
                <w:szCs w:val="23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6889DD" w14:textId="77777777" w:rsidR="002B749C" w:rsidRDefault="002B749C">
            <w:pPr>
              <w:rPr>
                <w:sz w:val="23"/>
                <w:szCs w:val="23"/>
              </w:rPr>
            </w:pPr>
          </w:p>
        </w:tc>
      </w:tr>
      <w:tr w:rsidR="002B749C" w14:paraId="7365885F" w14:textId="77777777">
        <w:trPr>
          <w:trHeight w:val="250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328FCF" w14:textId="77777777" w:rsidR="002B749C" w:rsidRDefault="002B749C">
            <w:pPr>
              <w:rPr>
                <w:sz w:val="21"/>
                <w:szCs w:val="21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14:paraId="6AC3E418" w14:textId="77777777" w:rsidR="002B749C" w:rsidRDefault="00746C74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e-mail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78125C22" w14:textId="77777777" w:rsidR="002B749C" w:rsidRDefault="002B749C">
            <w:pPr>
              <w:rPr>
                <w:sz w:val="21"/>
                <w:szCs w:val="21"/>
              </w:rPr>
            </w:pPr>
          </w:p>
        </w:tc>
      </w:tr>
      <w:tr w:rsidR="002B749C" w14:paraId="1E349ABF" w14:textId="77777777">
        <w:trPr>
          <w:trHeight w:val="534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2DA6D1" w14:textId="77777777" w:rsidR="002B749C" w:rsidRDefault="002B749C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654E9C" w14:textId="77777777" w:rsidR="002B749C" w:rsidRDefault="002B749C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85705E" w14:textId="77777777" w:rsidR="002B749C" w:rsidRDefault="002B749C">
            <w:pPr>
              <w:rPr>
                <w:sz w:val="24"/>
                <w:szCs w:val="24"/>
              </w:rPr>
            </w:pPr>
          </w:p>
        </w:tc>
      </w:tr>
      <w:tr w:rsidR="002B749C" w14:paraId="5BCED36B" w14:textId="77777777">
        <w:trPr>
          <w:trHeight w:val="250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2147A2" w14:textId="77777777" w:rsidR="002B749C" w:rsidRDefault="002B749C">
            <w:pPr>
              <w:rPr>
                <w:sz w:val="21"/>
                <w:szCs w:val="21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14:paraId="0EC5FF2D" w14:textId="77777777" w:rsidR="002B749C" w:rsidRDefault="00746C74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Telefon kontaktowy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5CDB1559" w14:textId="77777777" w:rsidR="002B749C" w:rsidRDefault="002B749C">
            <w:pPr>
              <w:rPr>
                <w:sz w:val="21"/>
                <w:szCs w:val="21"/>
              </w:rPr>
            </w:pPr>
          </w:p>
        </w:tc>
      </w:tr>
      <w:tr w:rsidR="002B749C" w14:paraId="6CAF04D6" w14:textId="77777777">
        <w:trPr>
          <w:trHeight w:val="534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9192C7" w14:textId="77777777" w:rsidR="002B749C" w:rsidRDefault="002B749C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B8AD23" w14:textId="77777777" w:rsidR="002B749C" w:rsidRDefault="002B749C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D7178C" w14:textId="77777777" w:rsidR="002B749C" w:rsidRDefault="002B749C">
            <w:pPr>
              <w:rPr>
                <w:sz w:val="24"/>
                <w:szCs w:val="24"/>
              </w:rPr>
            </w:pPr>
          </w:p>
        </w:tc>
      </w:tr>
      <w:tr w:rsidR="002B749C" w14:paraId="7C96E18C" w14:textId="77777777">
        <w:trPr>
          <w:trHeight w:val="250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5981AD" w14:textId="77777777" w:rsidR="002B749C" w:rsidRDefault="00746C74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Data założenia SKN</w:t>
            </w:r>
          </w:p>
        </w:tc>
        <w:tc>
          <w:tcPr>
            <w:tcW w:w="3120" w:type="dxa"/>
            <w:vAlign w:val="bottom"/>
          </w:tcPr>
          <w:p w14:paraId="31D08E1C" w14:textId="77777777" w:rsidR="002B749C" w:rsidRDefault="002B749C">
            <w:pPr>
              <w:rPr>
                <w:sz w:val="21"/>
                <w:szCs w:val="21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28E88DDB" w14:textId="77777777" w:rsidR="002B749C" w:rsidRDefault="002B749C">
            <w:pPr>
              <w:rPr>
                <w:sz w:val="21"/>
                <w:szCs w:val="21"/>
              </w:rPr>
            </w:pPr>
          </w:p>
        </w:tc>
      </w:tr>
      <w:tr w:rsidR="002B749C" w14:paraId="6149D7F3" w14:textId="77777777">
        <w:trPr>
          <w:trHeight w:val="534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57B3A4" w14:textId="77777777" w:rsidR="002B749C" w:rsidRDefault="002B749C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</w:tcBorders>
            <w:vAlign w:val="bottom"/>
          </w:tcPr>
          <w:p w14:paraId="1693771E" w14:textId="77777777" w:rsidR="002B749C" w:rsidRDefault="002B749C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4D79E3" w14:textId="77777777" w:rsidR="002B749C" w:rsidRDefault="002B749C">
            <w:pPr>
              <w:rPr>
                <w:sz w:val="24"/>
                <w:szCs w:val="24"/>
              </w:rPr>
            </w:pPr>
          </w:p>
        </w:tc>
      </w:tr>
      <w:tr w:rsidR="002B749C" w14:paraId="3D525C41" w14:textId="77777777">
        <w:trPr>
          <w:trHeight w:val="250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EE60FD" w14:textId="77777777" w:rsidR="002B749C" w:rsidRDefault="00746C74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Adres strony internetowej SKN</w:t>
            </w:r>
          </w:p>
        </w:tc>
        <w:tc>
          <w:tcPr>
            <w:tcW w:w="3120" w:type="dxa"/>
            <w:vAlign w:val="bottom"/>
          </w:tcPr>
          <w:p w14:paraId="1C0BB057" w14:textId="77777777" w:rsidR="002B749C" w:rsidRDefault="002B749C">
            <w:pPr>
              <w:rPr>
                <w:sz w:val="21"/>
                <w:szCs w:val="21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0778B8B3" w14:textId="77777777" w:rsidR="002B749C" w:rsidRDefault="002B749C">
            <w:pPr>
              <w:rPr>
                <w:sz w:val="21"/>
                <w:szCs w:val="21"/>
              </w:rPr>
            </w:pPr>
          </w:p>
        </w:tc>
      </w:tr>
      <w:tr w:rsidR="002B749C" w14:paraId="36601FF2" w14:textId="77777777">
        <w:trPr>
          <w:trHeight w:val="534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AA106B" w14:textId="77777777" w:rsidR="002B749C" w:rsidRDefault="002B749C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</w:tcBorders>
            <w:vAlign w:val="bottom"/>
          </w:tcPr>
          <w:p w14:paraId="66449470" w14:textId="77777777" w:rsidR="002B749C" w:rsidRDefault="002B749C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FF7609" w14:textId="77777777" w:rsidR="002B749C" w:rsidRDefault="002B749C">
            <w:pPr>
              <w:rPr>
                <w:sz w:val="24"/>
                <w:szCs w:val="24"/>
              </w:rPr>
            </w:pPr>
          </w:p>
        </w:tc>
      </w:tr>
    </w:tbl>
    <w:p w14:paraId="20B65750" w14:textId="77777777" w:rsidR="002B749C" w:rsidRDefault="002B749C">
      <w:pPr>
        <w:spacing w:line="200" w:lineRule="exact"/>
        <w:rPr>
          <w:sz w:val="24"/>
          <w:szCs w:val="24"/>
        </w:rPr>
      </w:pPr>
    </w:p>
    <w:p w14:paraId="0E406E15" w14:textId="77777777" w:rsidR="002B749C" w:rsidRDefault="002B749C">
      <w:pPr>
        <w:sectPr w:rsidR="002B749C">
          <w:pgSz w:w="11900" w:h="16838"/>
          <w:pgMar w:top="1440" w:right="1306" w:bottom="146" w:left="1300" w:header="0" w:footer="0" w:gutter="0"/>
          <w:cols w:space="708" w:equalWidth="0">
            <w:col w:w="9300"/>
          </w:cols>
        </w:sectPr>
      </w:pPr>
    </w:p>
    <w:p w14:paraId="58CBE32F" w14:textId="77777777" w:rsidR="002B749C" w:rsidRDefault="002B749C">
      <w:pPr>
        <w:spacing w:line="200" w:lineRule="exact"/>
        <w:rPr>
          <w:sz w:val="24"/>
          <w:szCs w:val="24"/>
        </w:rPr>
      </w:pPr>
    </w:p>
    <w:p w14:paraId="20D76DD3" w14:textId="77777777" w:rsidR="002B749C" w:rsidRDefault="002B749C">
      <w:pPr>
        <w:spacing w:line="200" w:lineRule="exact"/>
        <w:rPr>
          <w:sz w:val="24"/>
          <w:szCs w:val="24"/>
        </w:rPr>
      </w:pPr>
    </w:p>
    <w:p w14:paraId="039CF2C6" w14:textId="77777777" w:rsidR="002B749C" w:rsidRDefault="002B749C">
      <w:pPr>
        <w:spacing w:line="200" w:lineRule="exact"/>
        <w:rPr>
          <w:sz w:val="24"/>
          <w:szCs w:val="24"/>
        </w:rPr>
      </w:pPr>
    </w:p>
    <w:p w14:paraId="371A5578" w14:textId="77777777" w:rsidR="002B749C" w:rsidRDefault="002B749C">
      <w:pPr>
        <w:spacing w:line="212" w:lineRule="exact"/>
        <w:rPr>
          <w:sz w:val="24"/>
          <w:szCs w:val="24"/>
        </w:rPr>
      </w:pPr>
    </w:p>
    <w:p w14:paraId="084DB7A3" w14:textId="77777777" w:rsidR="002B749C" w:rsidRDefault="00746C74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</w:rPr>
        <w:t>………………………………………</w:t>
      </w:r>
    </w:p>
    <w:p w14:paraId="288A8FEE" w14:textId="77777777" w:rsidR="002B749C" w:rsidRDefault="002B749C">
      <w:pPr>
        <w:spacing w:line="199" w:lineRule="exact"/>
        <w:rPr>
          <w:sz w:val="24"/>
          <w:szCs w:val="24"/>
        </w:rPr>
      </w:pPr>
    </w:p>
    <w:p w14:paraId="66C05B46" w14:textId="77777777" w:rsidR="002B749C" w:rsidRDefault="00746C74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</w:rPr>
        <w:t>Kierownik Kliniki/Zakładu</w:t>
      </w:r>
    </w:p>
    <w:p w14:paraId="7C7A8702" w14:textId="77777777" w:rsidR="002B749C" w:rsidRDefault="00746C74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039A5E3A" w14:textId="77777777" w:rsidR="002B749C" w:rsidRDefault="002B749C">
      <w:pPr>
        <w:spacing w:line="200" w:lineRule="exact"/>
        <w:rPr>
          <w:sz w:val="24"/>
          <w:szCs w:val="24"/>
        </w:rPr>
      </w:pPr>
    </w:p>
    <w:p w14:paraId="541D8C58" w14:textId="77777777" w:rsidR="002B749C" w:rsidRDefault="002B749C">
      <w:pPr>
        <w:spacing w:line="200" w:lineRule="exact"/>
        <w:rPr>
          <w:sz w:val="24"/>
          <w:szCs w:val="24"/>
        </w:rPr>
      </w:pPr>
    </w:p>
    <w:p w14:paraId="0C9DEB6E" w14:textId="77777777" w:rsidR="002B749C" w:rsidRDefault="002B749C">
      <w:pPr>
        <w:spacing w:line="352" w:lineRule="exact"/>
        <w:rPr>
          <w:sz w:val="24"/>
          <w:szCs w:val="24"/>
        </w:rPr>
      </w:pPr>
    </w:p>
    <w:p w14:paraId="215D9E2C" w14:textId="77777777" w:rsidR="002B749C" w:rsidRDefault="00746C74">
      <w:pPr>
        <w:tabs>
          <w:tab w:val="left" w:pos="3240"/>
        </w:tabs>
        <w:rPr>
          <w:sz w:val="20"/>
          <w:szCs w:val="20"/>
        </w:rPr>
      </w:pPr>
      <w:r>
        <w:rPr>
          <w:rFonts w:ascii="Calibri" w:eastAsia="Calibri" w:hAnsi="Calibri" w:cs="Calibri"/>
        </w:rPr>
        <w:t>…………………………………………..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</w:rPr>
        <w:t>…………………………………………..</w:t>
      </w:r>
    </w:p>
    <w:p w14:paraId="1F89D534" w14:textId="77777777" w:rsidR="002B749C" w:rsidRPr="009D10C8" w:rsidRDefault="002B749C">
      <w:pPr>
        <w:spacing w:line="199" w:lineRule="exact"/>
      </w:pPr>
    </w:p>
    <w:p w14:paraId="05C4EFDB" w14:textId="77777777" w:rsidR="002B749C" w:rsidRPr="009D10C8" w:rsidRDefault="00746C74">
      <w:pPr>
        <w:tabs>
          <w:tab w:val="left" w:pos="3760"/>
        </w:tabs>
        <w:ind w:left="700"/>
      </w:pPr>
      <w:r w:rsidRPr="009D10C8">
        <w:rPr>
          <w:rFonts w:ascii="Calibri" w:eastAsia="Calibri" w:hAnsi="Calibri" w:cs="Calibri"/>
        </w:rPr>
        <w:t>Opiekun SKN</w:t>
      </w:r>
      <w:r w:rsidRPr="009D10C8">
        <w:tab/>
      </w:r>
      <w:r w:rsidRPr="009D10C8">
        <w:rPr>
          <w:rFonts w:ascii="Calibri" w:eastAsia="Calibri" w:hAnsi="Calibri" w:cs="Calibri"/>
        </w:rPr>
        <w:t>Przewodniczący/</w:t>
      </w:r>
    </w:p>
    <w:p w14:paraId="6F324E5E" w14:textId="77777777" w:rsidR="002B749C" w:rsidRDefault="002B749C">
      <w:pPr>
        <w:spacing w:line="118" w:lineRule="exact"/>
        <w:rPr>
          <w:sz w:val="24"/>
          <w:szCs w:val="24"/>
        </w:rPr>
      </w:pPr>
    </w:p>
    <w:p w14:paraId="77F5539F" w14:textId="77777777" w:rsidR="002B749C" w:rsidRDefault="00746C74">
      <w:pPr>
        <w:ind w:left="3620"/>
        <w:rPr>
          <w:sz w:val="20"/>
          <w:szCs w:val="20"/>
        </w:rPr>
      </w:pPr>
      <w:r>
        <w:rPr>
          <w:rFonts w:ascii="Calibri" w:eastAsia="Calibri" w:hAnsi="Calibri" w:cs="Calibri"/>
        </w:rPr>
        <w:t>Przewodnicząca SKN</w:t>
      </w:r>
    </w:p>
    <w:p w14:paraId="1995F51F" w14:textId="77777777" w:rsidR="002B749C" w:rsidRDefault="00746C7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 wp14:anchorId="381CDC16" wp14:editId="4633FA74">
            <wp:simplePos x="0" y="0"/>
            <wp:positionH relativeFrom="column">
              <wp:posOffset>3743325</wp:posOffset>
            </wp:positionH>
            <wp:positionV relativeFrom="paragraph">
              <wp:posOffset>177800</wp:posOffset>
            </wp:positionV>
            <wp:extent cx="752475" cy="7524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8E97191" w14:textId="77777777" w:rsidR="002B749C" w:rsidRDefault="002B749C">
      <w:pPr>
        <w:spacing w:line="269" w:lineRule="exact"/>
        <w:rPr>
          <w:sz w:val="24"/>
          <w:szCs w:val="24"/>
        </w:rPr>
      </w:pPr>
    </w:p>
    <w:p w14:paraId="1EB69035" w14:textId="77777777" w:rsidR="002B749C" w:rsidRDefault="00746C74">
      <w:pPr>
        <w:spacing w:line="219" w:lineRule="auto"/>
        <w:ind w:left="1240" w:right="120"/>
        <w:jc w:val="right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Studenckie Towarzystwo Naukowe Uniwersytetu Medycznego w Łodzi Students’ Scientific Society at the Medical University of Lodz</w:t>
      </w:r>
    </w:p>
    <w:p w14:paraId="5CC7147F" w14:textId="77777777" w:rsidR="002B749C" w:rsidRDefault="00746C74">
      <w:pPr>
        <w:ind w:right="100"/>
        <w:jc w:val="right"/>
        <w:rPr>
          <w:sz w:val="20"/>
          <w:szCs w:val="20"/>
        </w:rPr>
      </w:pPr>
      <w:proofErr w:type="spellStart"/>
      <w:r w:rsidRPr="009D10C8">
        <w:rPr>
          <w:rFonts w:ascii="Calibri" w:eastAsia="Calibri" w:hAnsi="Calibri" w:cs="Calibri"/>
          <w:sz w:val="14"/>
          <w:szCs w:val="14"/>
          <w:lang w:val="en-US"/>
        </w:rPr>
        <w:t>Kurator</w:t>
      </w:r>
      <w:proofErr w:type="spellEnd"/>
      <w:r w:rsidRPr="009D10C8">
        <w:rPr>
          <w:rFonts w:ascii="Calibri" w:eastAsia="Calibri" w:hAnsi="Calibri" w:cs="Calibri"/>
          <w:sz w:val="14"/>
          <w:szCs w:val="14"/>
          <w:lang w:val="en-US"/>
        </w:rPr>
        <w:t xml:space="preserve"> STN: prof. dr hab. med. </w:t>
      </w:r>
      <w:r>
        <w:rPr>
          <w:rFonts w:ascii="Calibri" w:eastAsia="Calibri" w:hAnsi="Calibri" w:cs="Calibri"/>
          <w:sz w:val="14"/>
          <w:szCs w:val="14"/>
        </w:rPr>
        <w:t>Ewa Sewerynek</w:t>
      </w:r>
    </w:p>
    <w:p w14:paraId="5C6A44C5" w14:textId="77777777" w:rsidR="002B749C" w:rsidRDefault="00746C74">
      <w:pPr>
        <w:spacing w:line="238" w:lineRule="auto"/>
        <w:ind w:right="120"/>
        <w:jc w:val="right"/>
        <w:rPr>
          <w:sz w:val="20"/>
          <w:szCs w:val="20"/>
        </w:rPr>
      </w:pPr>
      <w:r>
        <w:rPr>
          <w:rFonts w:ascii="Calibri" w:eastAsia="Calibri" w:hAnsi="Calibri" w:cs="Calibri"/>
          <w:color w:val="0000FF"/>
          <w:sz w:val="14"/>
          <w:szCs w:val="14"/>
          <w:u w:val="single"/>
        </w:rPr>
        <w:t>ewa.sererynek@wp.pl</w:t>
      </w:r>
    </w:p>
    <w:p w14:paraId="73DD2456" w14:textId="77777777" w:rsidR="002B749C" w:rsidRDefault="002B749C">
      <w:pPr>
        <w:spacing w:line="2" w:lineRule="exact"/>
        <w:rPr>
          <w:sz w:val="24"/>
          <w:szCs w:val="24"/>
        </w:rPr>
      </w:pPr>
    </w:p>
    <w:p w14:paraId="05C7F13B" w14:textId="71AC127B" w:rsidR="002B749C" w:rsidRDefault="00746C74">
      <w:pPr>
        <w:ind w:right="120"/>
        <w:jc w:val="right"/>
        <w:rPr>
          <w:sz w:val="20"/>
          <w:szCs w:val="20"/>
        </w:rPr>
      </w:pPr>
      <w:r>
        <w:rPr>
          <w:rFonts w:ascii="Calibri" w:eastAsia="Calibri" w:hAnsi="Calibri" w:cs="Calibri"/>
          <w:sz w:val="14"/>
          <w:szCs w:val="14"/>
        </w:rPr>
        <w:t>Przewodnicząc</w:t>
      </w:r>
      <w:r w:rsidR="00BE1B86"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 xml:space="preserve"> STN: </w:t>
      </w:r>
      <w:r w:rsidR="00BE1B86">
        <w:rPr>
          <w:rFonts w:ascii="Calibri" w:eastAsia="Calibri" w:hAnsi="Calibri" w:cs="Calibri"/>
          <w:sz w:val="14"/>
          <w:szCs w:val="14"/>
        </w:rPr>
        <w:t>Anna Sawina</w:t>
      </w:r>
    </w:p>
    <w:p w14:paraId="627E0CD1" w14:textId="4000D3AA" w:rsidR="00746C74" w:rsidRDefault="00BE1B86" w:rsidP="00746C74">
      <w:pPr>
        <w:ind w:right="120"/>
        <w:jc w:val="right"/>
        <w:rPr>
          <w:rFonts w:ascii="Calibri" w:eastAsia="Calibri" w:hAnsi="Calibri" w:cs="Calibri"/>
          <w:color w:val="0000FF"/>
          <w:sz w:val="14"/>
          <w:szCs w:val="14"/>
          <w:u w:val="single"/>
        </w:rPr>
      </w:pPr>
      <w:hyperlink r:id="rId6" w:history="1">
        <w:r w:rsidRPr="00B86E2C">
          <w:rPr>
            <w:rStyle w:val="Hipercze"/>
            <w:rFonts w:ascii="Calibri" w:eastAsia="Calibri" w:hAnsi="Calibri" w:cs="Calibri"/>
            <w:sz w:val="14"/>
            <w:szCs w:val="14"/>
          </w:rPr>
          <w:t>anna.sawina@stud.umed.lodz.pl</w:t>
        </w:r>
      </w:hyperlink>
    </w:p>
    <w:p w14:paraId="53C4A601" w14:textId="559600D4" w:rsidR="008D42BD" w:rsidRPr="008D42BD" w:rsidRDefault="008D42BD" w:rsidP="00746C74">
      <w:pPr>
        <w:ind w:right="120"/>
        <w:jc w:val="right"/>
        <w:rPr>
          <w:rFonts w:ascii="Calibri" w:eastAsia="Calibri" w:hAnsi="Calibri" w:cs="Calibri"/>
          <w:color w:val="000000" w:themeColor="text1"/>
          <w:sz w:val="14"/>
          <w:szCs w:val="14"/>
          <w:u w:val="single"/>
        </w:rPr>
      </w:pPr>
      <w:r w:rsidRPr="008D42BD">
        <w:rPr>
          <w:rFonts w:ascii="Calibri" w:eastAsia="Calibri" w:hAnsi="Calibri" w:cs="Calibri"/>
          <w:color w:val="000000" w:themeColor="text1"/>
          <w:sz w:val="14"/>
          <w:szCs w:val="14"/>
          <w:u w:val="single"/>
        </w:rPr>
        <w:t xml:space="preserve">+48 </w:t>
      </w:r>
      <w:r w:rsidR="00BE1B86" w:rsidRPr="00BE1B86">
        <w:rPr>
          <w:rFonts w:ascii="Calibri" w:eastAsia="Calibri" w:hAnsi="Calibri" w:cs="Calibri"/>
          <w:color w:val="000000" w:themeColor="text1"/>
          <w:sz w:val="14"/>
          <w:szCs w:val="14"/>
          <w:u w:val="single"/>
        </w:rPr>
        <w:t>883950964</w:t>
      </w:r>
    </w:p>
    <w:p w14:paraId="18BEAA76" w14:textId="77777777" w:rsidR="002B749C" w:rsidRDefault="00746C74">
      <w:pPr>
        <w:ind w:right="120"/>
        <w:jc w:val="right"/>
        <w:rPr>
          <w:sz w:val="20"/>
          <w:szCs w:val="20"/>
        </w:rPr>
      </w:pPr>
      <w:r>
        <w:rPr>
          <w:rFonts w:ascii="Calibri" w:eastAsia="Calibri" w:hAnsi="Calibri" w:cs="Calibri"/>
          <w:sz w:val="14"/>
          <w:szCs w:val="14"/>
        </w:rPr>
        <w:t>90-419 Łódź|Al. Kościuszki 4</w:t>
      </w:r>
    </w:p>
    <w:p w14:paraId="659E1FFF" w14:textId="77777777" w:rsidR="002B749C" w:rsidRDefault="00746C74">
      <w:pPr>
        <w:spacing w:line="237" w:lineRule="auto"/>
        <w:ind w:right="120"/>
        <w:jc w:val="right"/>
        <w:rPr>
          <w:sz w:val="20"/>
          <w:szCs w:val="20"/>
        </w:rPr>
      </w:pPr>
      <w:r>
        <w:rPr>
          <w:rFonts w:ascii="Calibri" w:eastAsia="Calibri" w:hAnsi="Calibri" w:cs="Calibri"/>
          <w:sz w:val="14"/>
          <w:szCs w:val="14"/>
        </w:rPr>
        <w:t>NIP: 7251843739</w:t>
      </w:r>
    </w:p>
    <w:p w14:paraId="7E3E5D23" w14:textId="77777777" w:rsidR="002B749C" w:rsidRDefault="00746C74">
      <w:pPr>
        <w:ind w:left="4060"/>
        <w:rPr>
          <w:sz w:val="20"/>
          <w:szCs w:val="20"/>
        </w:rPr>
      </w:pPr>
      <w:r>
        <w:rPr>
          <w:rFonts w:ascii="Calibri" w:eastAsia="Calibri" w:hAnsi="Calibri" w:cs="Calibri"/>
          <w:sz w:val="14"/>
          <w:szCs w:val="14"/>
        </w:rPr>
        <w:t>e-mali:</w:t>
      </w:r>
      <w:r>
        <w:rPr>
          <w:rFonts w:ascii="Calibri" w:eastAsia="Calibri" w:hAnsi="Calibri" w:cs="Calibri"/>
          <w:color w:val="0000FF"/>
          <w:sz w:val="14"/>
          <w:szCs w:val="14"/>
          <w:u w:val="single"/>
        </w:rPr>
        <w:t>stn@stud.umed.lodz.pl</w:t>
      </w:r>
    </w:p>
    <w:p w14:paraId="3988104F" w14:textId="77777777" w:rsidR="002B749C" w:rsidRDefault="002B749C">
      <w:pPr>
        <w:spacing w:line="2" w:lineRule="exact"/>
        <w:rPr>
          <w:sz w:val="24"/>
          <w:szCs w:val="24"/>
        </w:rPr>
      </w:pPr>
    </w:p>
    <w:p w14:paraId="33E685A2" w14:textId="77777777" w:rsidR="002B749C" w:rsidRDefault="00746C74">
      <w:pPr>
        <w:ind w:left="3860"/>
        <w:rPr>
          <w:sz w:val="20"/>
          <w:szCs w:val="20"/>
        </w:rPr>
      </w:pPr>
      <w:r>
        <w:rPr>
          <w:rFonts w:ascii="Calibri" w:eastAsia="Calibri" w:hAnsi="Calibri" w:cs="Calibri"/>
          <w:sz w:val="14"/>
          <w:szCs w:val="14"/>
        </w:rPr>
        <w:t>www.umed.pl | www.stn.umed.pl</w:t>
      </w:r>
    </w:p>
    <w:sectPr w:rsidR="002B749C" w:rsidSect="00415674">
      <w:type w:val="continuous"/>
      <w:pgSz w:w="11900" w:h="16838"/>
      <w:pgMar w:top="1440" w:right="1306" w:bottom="146" w:left="1300" w:header="0" w:footer="0" w:gutter="0"/>
      <w:cols w:num="2" w:space="708" w:equalWidth="0">
        <w:col w:w="2660" w:space="720"/>
        <w:col w:w="59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49C"/>
    <w:rsid w:val="002B749C"/>
    <w:rsid w:val="00415674"/>
    <w:rsid w:val="004C381F"/>
    <w:rsid w:val="00746C74"/>
    <w:rsid w:val="008D42BD"/>
    <w:rsid w:val="009D10C8"/>
    <w:rsid w:val="00BE1B86"/>
    <w:rsid w:val="00D26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AC039"/>
  <w15:docId w15:val="{EBE8294C-44C3-468C-BCAA-50576491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567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D42B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42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na.sawina@stud.umed.lodz.pl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Stanek Kinga</cp:lastModifiedBy>
  <cp:revision>2</cp:revision>
  <dcterms:created xsi:type="dcterms:W3CDTF">2025-09-11T07:26:00Z</dcterms:created>
  <dcterms:modified xsi:type="dcterms:W3CDTF">2025-09-11T07:26:00Z</dcterms:modified>
</cp:coreProperties>
</file>